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181100" cy="11906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MINUTES OF THE NOVEMBER 22, 2002                CHARTER MEMBER INDUCTION MEETING/DINNER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The November 22nd Charter Night for the new Carleton Place Club was a big success in spite of bad weather. DG Carter, six PDG`s, DGE Bob French and ADG Sue Kolar along with 11 Club Presidents and representation from a total of 22 Clubs made for a great evening.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A total of 160 people had made reservations, and only 11 people missed the festivities, due mainly I suspect to the weather. We appreciate the fact that</w:t>
      </w:r>
    </w:p>
    <w:p>
      <w:pPr>
        <w:pStyle w:val="Normal"/>
        <w:rPr>
          <w:sz w:val="28"/>
        </w:rPr>
      </w:pPr>
      <w:r>
        <w:rPr>
          <w:sz w:val="28"/>
        </w:rPr>
        <w:t>27 Clubs had donated either cash totaling $3600 or items so that this new</w:t>
      </w:r>
    </w:p>
    <w:p>
      <w:pPr>
        <w:pStyle w:val="Normal"/>
        <w:rPr>
          <w:sz w:val="28"/>
        </w:rPr>
      </w:pPr>
      <w:r>
        <w:rPr>
          <w:sz w:val="28"/>
        </w:rPr>
        <w:t>Club has all of the paraphernalia it needs to launch its community and</w:t>
      </w:r>
    </w:p>
    <w:p>
      <w:pPr>
        <w:pStyle w:val="Normal"/>
        <w:rPr>
          <w:sz w:val="28"/>
        </w:rPr>
      </w:pPr>
      <w:r>
        <w:rPr>
          <w:sz w:val="28"/>
        </w:rPr>
        <w:t>international service work.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Thank you to all the Clubs that made donations and / or attended the Charter</w:t>
      </w:r>
    </w:p>
    <w:p>
      <w:pPr>
        <w:pStyle w:val="Normal"/>
        <w:rPr>
          <w:sz w:val="28"/>
        </w:rPr>
      </w:pPr>
      <w:r>
        <w:rPr>
          <w:sz w:val="28"/>
        </w:rPr>
        <w:t>Night.</w:t>
      </w:r>
    </w:p>
    <w:p>
      <w:pPr>
        <w:pStyle w:val="Normal"/>
        <w:rPr>
          <w:sz w:val="28"/>
        </w:rPr>
      </w:pPr>
      <w:r>
        <w:rPr>
          <w:sz w:val="28"/>
        </w:rPr>
        <w:t>David McGlade presented His Worship Brian Costello with an Honorary Membership of the Carleton Place Rotary Club. His Worship accepted and gave a humorous acceptance.</w:t>
      </w:r>
    </w:p>
    <w:p>
      <w:pPr>
        <w:pStyle w:val="Normal"/>
        <w:rPr>
          <w:sz w:val="28"/>
        </w:rPr>
      </w:pPr>
      <w:r>
        <w:rPr>
          <w:sz w:val="28"/>
        </w:rPr>
        <w:t>David McGlade then introduced the Russ Hicks award, which will be presented in his name to the most outstanding Rotarian in our branch, who has shown  His / Her commitment to the ideals of Rotary. Russ has shown an unbelievable amount of energy  and commitment to help get the Carleton Place Rotary Club up and running!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Each of the members from the Carleton Place Rotary Club were called up and presented with their Membership pins. Then a (class) photo was taken of the new Carleton Place Rotary Club. The festivities ended at 9:30 P.M.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2002-11-26T19:50:00Z</dcterms:created>
  <dc:creator>ERNIE</dc:creator>
  <dc:description/>
  <dc:language>en-CA</dc:language>
  <cp:lastModifiedBy>ERNIE</cp:lastModifiedBy>
  <cp:lastPrinted>2002-11-26T19:23:00Z</cp:lastPrinted>
  <dcterms:modified xsi:type="dcterms:W3CDTF">2002-11-26T20:24:00Z</dcterms:modified>
  <cp:revision>1</cp:revision>
  <dc:subject/>
  <dc:title> MINUTES OF THE NOVEMBER 22, 2002                CHARTER MEMBER INDUCTION MEETING/DINNER</dc:title>
</cp:coreProperties>
</file>